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CD19" w14:textId="33EADE5C" w:rsidR="00C9638A" w:rsidRDefault="00427B94" w:rsidP="00C9638A">
      <w:r>
        <w:rPr>
          <w:noProof/>
        </w:rPr>
        <w:drawing>
          <wp:anchor distT="0" distB="0" distL="114300" distR="114300" simplePos="0" relativeHeight="251658240" behindDoc="0" locked="0" layoutInCell="0" allowOverlap="1" wp14:anchorId="121B5ECB" wp14:editId="57C81529">
            <wp:simplePos x="0" y="0"/>
            <wp:positionH relativeFrom="margin">
              <wp:posOffset>-104775</wp:posOffset>
            </wp:positionH>
            <wp:positionV relativeFrom="paragraph">
              <wp:posOffset>-628650</wp:posOffset>
            </wp:positionV>
            <wp:extent cx="1200150" cy="943745"/>
            <wp:effectExtent l="0" t="0" r="0" b="8890"/>
            <wp:wrapNone/>
            <wp:docPr id="122907126" name="Immagine 1" descr="Immagine che contiene Elementi grafici, Carattere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7126" name="Immagine 1" descr="Immagine che contiene Elementi grafici, Carattere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F28">
        <w:t xml:space="preserve">                                                </w:t>
      </w:r>
      <w:r w:rsidR="00C9638A">
        <w:t>Via Aldo Moro 125 – 37013 Caprino V.se</w:t>
      </w:r>
    </w:p>
    <w:p w14:paraId="329B5AAA" w14:textId="77777777" w:rsidR="00A96294" w:rsidRDefault="00A96294" w:rsidP="00C9638A"/>
    <w:p w14:paraId="1103A4FB" w14:textId="77777777" w:rsidR="00427B94" w:rsidRDefault="00427B94" w:rsidP="00C9638A"/>
    <w:p w14:paraId="1384FFF1" w14:textId="58AB45FC" w:rsidR="00C9638A" w:rsidRDefault="00C9638A" w:rsidP="00C9638A">
      <w:r>
        <w:t xml:space="preserve">Caprino V.se, </w:t>
      </w:r>
      <w:r w:rsidR="00731185">
        <w:t>1</w:t>
      </w:r>
      <w:r w:rsidR="00163947">
        <w:t>3</w:t>
      </w:r>
      <w:r>
        <w:t>/11/2024</w:t>
      </w:r>
    </w:p>
    <w:p w14:paraId="6B5297F7" w14:textId="77777777" w:rsidR="00A96294" w:rsidRDefault="00A96294" w:rsidP="00A96294">
      <w:pPr>
        <w:jc w:val="center"/>
        <w:rPr>
          <w:b/>
          <w:bCs/>
        </w:rPr>
      </w:pPr>
    </w:p>
    <w:p w14:paraId="4D3E5E4C" w14:textId="77777777" w:rsidR="00A96294" w:rsidRPr="00621AC7" w:rsidRDefault="00A96294" w:rsidP="00A96294">
      <w:pPr>
        <w:jc w:val="center"/>
        <w:rPr>
          <w:b/>
          <w:bCs/>
          <w:sz w:val="10"/>
          <w:szCs w:val="10"/>
        </w:rPr>
      </w:pPr>
    </w:p>
    <w:p w14:paraId="705B7B71" w14:textId="6CB46BC3" w:rsidR="00C9638A" w:rsidRPr="00621AC7" w:rsidRDefault="00C9638A" w:rsidP="00A96294">
      <w:pPr>
        <w:jc w:val="center"/>
        <w:rPr>
          <w:b/>
          <w:bCs/>
          <w:sz w:val="32"/>
          <w:szCs w:val="32"/>
        </w:rPr>
      </w:pPr>
      <w:r w:rsidRPr="00621AC7">
        <w:rPr>
          <w:b/>
          <w:bCs/>
          <w:sz w:val="32"/>
          <w:szCs w:val="32"/>
        </w:rPr>
        <w:t>AVVISO</w:t>
      </w:r>
    </w:p>
    <w:p w14:paraId="686EAF9F" w14:textId="77777777" w:rsidR="00621AC7" w:rsidRPr="00621AC7" w:rsidRDefault="00621AC7" w:rsidP="00621AC7">
      <w:pPr>
        <w:rPr>
          <w:sz w:val="24"/>
          <w:szCs w:val="24"/>
        </w:rPr>
      </w:pPr>
      <w:r w:rsidRPr="00621AC7">
        <w:rPr>
          <w:sz w:val="24"/>
          <w:szCs w:val="24"/>
        </w:rPr>
        <w:t xml:space="preserve">Gentili Familiari, </w:t>
      </w:r>
    </w:p>
    <w:p w14:paraId="6E5F2387" w14:textId="75EA5CF8" w:rsidR="00621AC7" w:rsidRDefault="00621AC7" w:rsidP="00621AC7">
      <w:pPr>
        <w:rPr>
          <w:sz w:val="24"/>
          <w:szCs w:val="24"/>
        </w:rPr>
      </w:pPr>
      <w:r w:rsidRPr="00621AC7">
        <w:rPr>
          <w:sz w:val="24"/>
          <w:szCs w:val="24"/>
        </w:rPr>
        <w:t xml:space="preserve">Desideriamo </w:t>
      </w:r>
      <w:r>
        <w:rPr>
          <w:sz w:val="24"/>
          <w:szCs w:val="24"/>
        </w:rPr>
        <w:t>aggiornarvi sui</w:t>
      </w:r>
      <w:r w:rsidRPr="00621AC7">
        <w:rPr>
          <w:sz w:val="24"/>
          <w:szCs w:val="24"/>
        </w:rPr>
        <w:t xml:space="preserve"> lavori di ristrutturazione </w:t>
      </w:r>
      <w:r>
        <w:rPr>
          <w:sz w:val="24"/>
          <w:szCs w:val="24"/>
        </w:rPr>
        <w:t xml:space="preserve">attualmente in corso d’opera </w:t>
      </w:r>
      <w:r w:rsidRPr="00621AC7">
        <w:rPr>
          <w:sz w:val="24"/>
          <w:szCs w:val="24"/>
        </w:rPr>
        <w:t>nella nostra struttur</w:t>
      </w:r>
      <w:r>
        <w:rPr>
          <w:sz w:val="24"/>
          <w:szCs w:val="24"/>
        </w:rPr>
        <w:t>a.</w:t>
      </w:r>
    </w:p>
    <w:p w14:paraId="683AB436" w14:textId="38689175" w:rsidR="00621AC7" w:rsidRPr="00621AC7" w:rsidRDefault="00621AC7" w:rsidP="00621AC7">
      <w:pPr>
        <w:rPr>
          <w:sz w:val="24"/>
          <w:szCs w:val="24"/>
        </w:rPr>
      </w:pPr>
      <w:r>
        <w:rPr>
          <w:sz w:val="24"/>
          <w:szCs w:val="24"/>
        </w:rPr>
        <w:t>Domani 14 novembre l’elettricista procederà con la preparazione dell’impianto elettrico mentre gli imbianchini verniceranno le sale animazione. Anche le pareti della sala verde verranno ripristinate.</w:t>
      </w:r>
    </w:p>
    <w:p w14:paraId="5E1183FC" w14:textId="38F9B2A4" w:rsidR="00427B94" w:rsidRPr="00621AC7" w:rsidRDefault="00621AC7" w:rsidP="00621AC7">
      <w:pPr>
        <w:rPr>
          <w:sz w:val="24"/>
          <w:szCs w:val="24"/>
        </w:rPr>
      </w:pPr>
      <w:r w:rsidRPr="00621AC7">
        <w:rPr>
          <w:sz w:val="24"/>
          <w:szCs w:val="24"/>
        </w:rPr>
        <w:t xml:space="preserve">Vi terremmo informati sull’andamento dei suddetti lavori. </w:t>
      </w:r>
    </w:p>
    <w:p w14:paraId="6E95E7C5" w14:textId="77777777" w:rsidR="00731185" w:rsidRPr="00621AC7" w:rsidRDefault="00731185" w:rsidP="00185DBA">
      <w:pPr>
        <w:spacing w:line="360" w:lineRule="auto"/>
        <w:ind w:left="708"/>
        <w:jc w:val="both"/>
        <w:rPr>
          <w:sz w:val="10"/>
          <w:szCs w:val="10"/>
        </w:rPr>
      </w:pPr>
    </w:p>
    <w:p w14:paraId="20CED05E" w14:textId="77777777" w:rsidR="00731185" w:rsidRPr="00621AC7" w:rsidRDefault="00731185" w:rsidP="00185DBA">
      <w:pPr>
        <w:spacing w:line="360" w:lineRule="auto"/>
        <w:ind w:left="708"/>
        <w:jc w:val="both"/>
        <w:rPr>
          <w:sz w:val="10"/>
          <w:szCs w:val="10"/>
        </w:rPr>
      </w:pPr>
    </w:p>
    <w:p w14:paraId="45DA67D8" w14:textId="77777777" w:rsidR="00731185" w:rsidRPr="00621AC7" w:rsidRDefault="00731185" w:rsidP="00731185">
      <w:pPr>
        <w:spacing w:line="360" w:lineRule="auto"/>
        <w:ind w:left="708"/>
        <w:jc w:val="center"/>
        <w:rPr>
          <w:sz w:val="10"/>
          <w:szCs w:val="10"/>
        </w:rPr>
      </w:pPr>
    </w:p>
    <w:p w14:paraId="35CD9521" w14:textId="77777777" w:rsidR="004C0065" w:rsidRPr="00621AC7" w:rsidRDefault="004C0065" w:rsidP="004C0065">
      <w:pPr>
        <w:spacing w:line="360" w:lineRule="auto"/>
        <w:ind w:left="708"/>
        <w:jc w:val="center"/>
        <w:rPr>
          <w:sz w:val="10"/>
          <w:szCs w:val="10"/>
        </w:rPr>
      </w:pPr>
    </w:p>
    <w:p w14:paraId="7ABB94F2" w14:textId="70391391" w:rsidR="004A5797" w:rsidRPr="00621AC7" w:rsidRDefault="004C0065" w:rsidP="004C0065">
      <w:pPr>
        <w:spacing w:line="360" w:lineRule="auto"/>
        <w:ind w:left="708"/>
        <w:jc w:val="center"/>
        <w:rPr>
          <w:sz w:val="10"/>
          <w:szCs w:val="10"/>
        </w:rPr>
      </w:pPr>
      <w:r w:rsidRPr="00621AC7">
        <w:rPr>
          <w:sz w:val="10"/>
          <w:szCs w:val="10"/>
        </w:rPr>
        <w:t xml:space="preserve">                                                                                              </w:t>
      </w:r>
      <w:r w:rsidR="00621AC7">
        <w:rPr>
          <w:sz w:val="10"/>
          <w:szCs w:val="10"/>
        </w:rPr>
        <w:t xml:space="preserve">                                        </w:t>
      </w:r>
      <w:r w:rsidRPr="00621AC7">
        <w:t>La</w:t>
      </w:r>
      <w:r w:rsidRPr="00621AC7">
        <w:rPr>
          <w:sz w:val="10"/>
          <w:szCs w:val="10"/>
        </w:rPr>
        <w:t xml:space="preserve"> </w:t>
      </w:r>
      <w:r w:rsidRPr="00621AC7">
        <w:t>direzione</w:t>
      </w:r>
      <w:r w:rsidRPr="00621AC7">
        <w:rPr>
          <w:sz w:val="10"/>
          <w:szCs w:val="10"/>
        </w:rPr>
        <w:t xml:space="preserve"> </w:t>
      </w:r>
    </w:p>
    <w:sectPr w:rsidR="004A5797" w:rsidRPr="00621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8A"/>
    <w:rsid w:val="00080522"/>
    <w:rsid w:val="000A02E9"/>
    <w:rsid w:val="00102AC1"/>
    <w:rsid w:val="00163947"/>
    <w:rsid w:val="0018279A"/>
    <w:rsid w:val="00185DBA"/>
    <w:rsid w:val="002C3B3A"/>
    <w:rsid w:val="003B5167"/>
    <w:rsid w:val="00427B94"/>
    <w:rsid w:val="004A5797"/>
    <w:rsid w:val="004C0065"/>
    <w:rsid w:val="00536BA4"/>
    <w:rsid w:val="00621AC7"/>
    <w:rsid w:val="00626F28"/>
    <w:rsid w:val="00715A34"/>
    <w:rsid w:val="00731185"/>
    <w:rsid w:val="007B0FC3"/>
    <w:rsid w:val="008345A9"/>
    <w:rsid w:val="008951A8"/>
    <w:rsid w:val="00A96294"/>
    <w:rsid w:val="00B92385"/>
    <w:rsid w:val="00C9638A"/>
    <w:rsid w:val="00D3465A"/>
    <w:rsid w:val="00E57916"/>
    <w:rsid w:val="00F0019A"/>
    <w:rsid w:val="00F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17DC"/>
  <w15:chartTrackingRefBased/>
  <w15:docId w15:val="{F5F6CB68-4588-4406-8653-EBEE6928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6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6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6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6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6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6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6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6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6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6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6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63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63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63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63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63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63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6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6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6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6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63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63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63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6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63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63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 Spada</dc:creator>
  <cp:keywords/>
  <dc:description/>
  <cp:lastModifiedBy>Villa Spada</cp:lastModifiedBy>
  <cp:revision>4</cp:revision>
  <dcterms:created xsi:type="dcterms:W3CDTF">2024-11-12T07:19:00Z</dcterms:created>
  <dcterms:modified xsi:type="dcterms:W3CDTF">2024-11-13T15:44:00Z</dcterms:modified>
</cp:coreProperties>
</file>